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5A16C0">
        <w:rPr>
          <w:rFonts w:ascii="Times New Roman" w:hAnsi="Times New Roman"/>
          <w:bCs/>
          <w:sz w:val="28"/>
          <w:szCs w:val="28"/>
        </w:rPr>
        <w:t>Приложение № 1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5A16C0">
        <w:rPr>
          <w:rFonts w:ascii="Times New Roman" w:hAnsi="Times New Roman"/>
          <w:bCs/>
          <w:sz w:val="28"/>
          <w:szCs w:val="28"/>
        </w:rPr>
        <w:t>к Порядку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E4780" w:rsidRPr="005A16C0" w:rsidTr="00AE5349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4780" w:rsidRPr="005A16C0" w:rsidRDefault="00EE4780" w:rsidP="00AE5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6C0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4780" w:rsidRPr="005A16C0" w:rsidRDefault="00EE4780" w:rsidP="00AE5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6C0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5A16C0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EE4780" w:rsidRPr="005A16C0" w:rsidRDefault="00EE4780" w:rsidP="00AE5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6C0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EE4780" w:rsidRPr="005A16C0" w:rsidRDefault="00EE4780" w:rsidP="00AE5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6C0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EE4780" w:rsidRPr="005A16C0" w:rsidTr="00AE5349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EE4780" w:rsidRPr="005A16C0" w:rsidRDefault="00EE4780" w:rsidP="00AE5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6C0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80" w:rsidRPr="005A16C0" w:rsidRDefault="00EE4780" w:rsidP="00AE5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EE4780" w:rsidRPr="005A16C0" w:rsidRDefault="00EE4780" w:rsidP="00AE5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6C0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80" w:rsidRPr="005A16C0" w:rsidRDefault="00EE4780" w:rsidP="00AE5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4780" w:rsidRPr="005A16C0" w:rsidRDefault="00EE4780" w:rsidP="00AE5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6C0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5A16C0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EE4780" w:rsidRPr="005A16C0" w:rsidRDefault="00EE4780" w:rsidP="00AE5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80" w:rsidRPr="005A16C0" w:rsidRDefault="00EE4780" w:rsidP="00AE5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5A16C0">
        <w:rPr>
          <w:rFonts w:ascii="Times New Roman" w:hAnsi="Times New Roman"/>
          <w:sz w:val="28"/>
          <w:szCs w:val="28"/>
        </w:rPr>
        <w:t>ЗАЯВЛЕНИЕ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6C0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6C0">
        <w:rPr>
          <w:rFonts w:ascii="Times New Roman" w:hAnsi="Times New Roman"/>
          <w:sz w:val="28"/>
          <w:szCs w:val="28"/>
        </w:rPr>
        <w:t xml:space="preserve">Ознакомившись с Порядком предоставления </w:t>
      </w:r>
      <w:r w:rsidRPr="00BC7805">
        <w:rPr>
          <w:rFonts w:ascii="Times New Roman" w:hAnsi="Times New Roman"/>
          <w:bCs/>
          <w:sz w:val="28"/>
          <w:szCs w:val="28"/>
        </w:rPr>
        <w:t>гранта в форме субсидии субъектам малого и среднего предпринимательства, осуществляющим деятельность в сфере производства пищевых продуктов, в целях предотвращения влияния ухудшения геополитической и экономической ситуации на развитие отраслей экономики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16C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6C0">
        <w:rPr>
          <w:rFonts w:ascii="Times New Roman" w:hAnsi="Times New Roman"/>
          <w:sz w:val="24"/>
          <w:szCs w:val="24"/>
        </w:rPr>
        <w:t xml:space="preserve">              (полное наименование субъекта малого или среднего предпринимательства)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16C0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6C0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6C0">
        <w:rPr>
          <w:rFonts w:ascii="Times New Roman" w:hAnsi="Times New Roman"/>
          <w:sz w:val="28"/>
          <w:szCs w:val="28"/>
        </w:rPr>
        <w:t>Сообщаю следующие сведения: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участника отбора,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руководителя участника отбора (индивидуального предпринимателя)</w:t>
            </w:r>
            <w:proofErr w:type="gramEnd"/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ОГРН (ОГРНИП)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участника отбора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 отбора           (e-mail)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  <w:r w:rsidRPr="005A1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1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Почтовый адрес участника отбора </w:t>
            </w: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или адрес регистрации по месту жительства участника отбора (индивидуального предпринимателя</w:t>
            </w:r>
            <w:proofErr w:type="gramEnd"/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и адрес расположения объекта предпринимательской деятельности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деятельности (с указанием кодов </w:t>
            </w:r>
            <w:hyperlink r:id="rId5" w:history="1">
              <w:r w:rsidRPr="005A16C0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6C0">
              <w:rPr>
                <w:rFonts w:ascii="Times New Roman" w:hAnsi="Times New Roman"/>
                <w:bCs/>
                <w:sz w:val="28"/>
                <w:szCs w:val="28"/>
              </w:rPr>
              <w:t>Осуществляемые виды экономической деятельности в рамках реализации проекта: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6C0"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один, или несколько видов экономической деятельности </w:t>
            </w: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0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BC7805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05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проекта (населенный пункт, муниципальное образование)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BC7805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05">
              <w:rPr>
                <w:rFonts w:ascii="Times New Roman" w:hAnsi="Times New Roman" w:cs="Times New Roman"/>
                <w:sz w:val="28"/>
                <w:szCs w:val="28"/>
              </w:rPr>
              <w:t>Мероприятие грантовой поддержки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Реквизиты для перечисления гранта, в том числе: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780" w:rsidRPr="005A16C0" w:rsidTr="00AE5349">
        <w:tc>
          <w:tcPr>
            <w:tcW w:w="5103" w:type="dxa"/>
          </w:tcPr>
          <w:p w:rsidR="00EE4780" w:rsidRPr="005A16C0" w:rsidRDefault="00EE4780" w:rsidP="00AE5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0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253" w:type="dxa"/>
          </w:tcPr>
          <w:p w:rsidR="00EE4780" w:rsidRPr="005A16C0" w:rsidRDefault="00EE4780" w:rsidP="00AE5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780" w:rsidRDefault="00EE4780" w:rsidP="00EE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A16C0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16C0">
        <w:rPr>
          <w:rFonts w:ascii="Times New Roman" w:hAnsi="Times New Roman"/>
          <w:sz w:val="28"/>
          <w:szCs w:val="28"/>
        </w:rPr>
        <w:t>Предоставляю согласие: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16C0">
        <w:rPr>
          <w:rFonts w:ascii="Times New Roman" w:hAnsi="Times New Roman"/>
          <w:sz w:val="28"/>
          <w:szCs w:val="28"/>
        </w:rPr>
        <w:t xml:space="preserve">1) </w:t>
      </w:r>
      <w:r w:rsidRPr="005A16C0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</w:t>
      </w:r>
      <w:proofErr w:type="gramEnd"/>
      <w:r w:rsidRPr="005A16C0">
        <w:rPr>
          <w:rFonts w:ascii="Times New Roman" w:hAnsi="Times New Roman"/>
          <w:sz w:val="28"/>
          <w:szCs w:val="28"/>
          <w:lang w:eastAsia="ru-RU"/>
        </w:rPr>
        <w:t xml:space="preserve"> - получателей поддержки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6C0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A16C0">
        <w:rPr>
          <w:rFonts w:ascii="Times New Roman" w:hAnsi="Times New Roman"/>
          <w:sz w:val="24"/>
          <w:szCs w:val="24"/>
        </w:rPr>
        <w:t xml:space="preserve">      (наименование юридического лица, индивидуального предпринимателя)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16C0">
        <w:rPr>
          <w:rFonts w:ascii="Times New Roman" w:hAnsi="Times New Roman"/>
          <w:sz w:val="28"/>
          <w:szCs w:val="28"/>
        </w:rPr>
        <w:t xml:space="preserve">2) на осуществление администрацией города Благовещенска и уполномоченным органом финансового контроля проверок </w:t>
      </w:r>
      <w:r>
        <w:rPr>
          <w:rFonts w:ascii="Times New Roman" w:hAnsi="Times New Roman"/>
          <w:sz w:val="28"/>
          <w:szCs w:val="28"/>
        </w:rPr>
        <w:t xml:space="preserve">соблюдения условий и </w:t>
      </w:r>
      <w:r w:rsidRPr="005A16C0">
        <w:rPr>
          <w:rFonts w:ascii="Times New Roman" w:hAnsi="Times New Roman"/>
          <w:sz w:val="28"/>
          <w:szCs w:val="28"/>
        </w:rPr>
        <w:t>порядка предоставления гранта.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6C0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6C0">
        <w:rPr>
          <w:rFonts w:ascii="Times New Roman" w:hAnsi="Times New Roman"/>
          <w:bCs/>
          <w:sz w:val="28"/>
          <w:szCs w:val="28"/>
        </w:rPr>
        <w:lastRenderedPageBreak/>
        <w:t>или среднего предпринимательства</w:t>
      </w:r>
      <w:r w:rsidRPr="005A16C0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6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6C0">
        <w:rPr>
          <w:rFonts w:ascii="Times New Roman" w:hAnsi="Times New Roman"/>
          <w:sz w:val="28"/>
          <w:szCs w:val="28"/>
        </w:rPr>
        <w:t>«__» _____________ 20__ года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780" w:rsidRPr="005A16C0" w:rsidRDefault="00EE4780" w:rsidP="00EE478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C0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EE4780" w:rsidRPr="005A16C0" w:rsidRDefault="00EE4780" w:rsidP="00EE478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6C0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5A16C0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EE4780" w:rsidRPr="005A16C0" w:rsidRDefault="00EE4780" w:rsidP="00EE4780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 w:rsidRPr="005A16C0">
        <w:rPr>
          <w:rFonts w:ascii="Times New Roman" w:hAnsi="Times New Roman" w:cs="Times New Roman"/>
          <w:sz w:val="28"/>
          <w:szCs w:val="28"/>
        </w:rPr>
        <w:t xml:space="preserve">2) не нахожусь в процессе реорганизации </w:t>
      </w:r>
      <w:r w:rsidRPr="005A16C0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5A16C0">
        <w:rPr>
          <w:rFonts w:ascii="Times New Roman" w:hAnsi="Times New Roman" w:cs="Times New Roman"/>
          <w:sz w:val="28"/>
          <w:szCs w:val="28"/>
        </w:rPr>
        <w:t>, ликвидации,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EE4780" w:rsidRPr="005A16C0" w:rsidRDefault="00EE4780" w:rsidP="00EE47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A16C0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прекращена деятельность в качестве индивидуального предпринимателя (для индивидуальных предпринимателей);</w:t>
      </w:r>
    </w:p>
    <w:p w:rsidR="00EE4780" w:rsidRPr="005A16C0" w:rsidRDefault="00EE4780" w:rsidP="00EE47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C0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EE4780" w:rsidRPr="005A16C0" w:rsidRDefault="00EE4780" w:rsidP="00EE478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6C0">
        <w:rPr>
          <w:rFonts w:ascii="Times New Roman" w:hAnsi="Times New Roman" w:cs="Times New Roman"/>
          <w:sz w:val="28"/>
          <w:szCs w:val="28"/>
        </w:rPr>
        <w:t xml:space="preserve">4) не был признан субъектом предпринимательства, допустившим нарушение порядка и условий оказания поддержки, в том числе не </w:t>
      </w:r>
      <w:r w:rsidRPr="005A16C0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обеспечившим целевого использования средств поддержки.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6C0">
        <w:rPr>
          <w:rFonts w:ascii="Times New Roman" w:hAnsi="Times New Roman"/>
          <w:color w:val="000000" w:themeColor="text1"/>
          <w:sz w:val="28"/>
          <w:szCs w:val="28"/>
        </w:rPr>
        <w:t>5)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6C0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6C0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6C0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5A16C0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6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A16C0">
        <w:rPr>
          <w:rFonts w:ascii="Times New Roman" w:hAnsi="Times New Roman"/>
          <w:bCs/>
          <w:sz w:val="24"/>
          <w:szCs w:val="24"/>
        </w:rPr>
        <w:t>М.П.</w:t>
      </w:r>
    </w:p>
    <w:p w:rsidR="00EE4780" w:rsidRPr="005A16C0" w:rsidRDefault="00EE4780" w:rsidP="00EE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780" w:rsidRDefault="00EE4780" w:rsidP="00EE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6C0">
        <w:rPr>
          <w:rFonts w:ascii="Times New Roman" w:hAnsi="Times New Roman"/>
          <w:sz w:val="28"/>
          <w:szCs w:val="28"/>
        </w:rPr>
        <w:t>«__» _____________ 20__ года</w:t>
      </w:r>
    </w:p>
    <w:p w:rsidR="00DF3F46" w:rsidRDefault="00DF3F46">
      <w:bookmarkStart w:id="1" w:name="_GoBack"/>
      <w:bookmarkEnd w:id="1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4C"/>
    <w:rsid w:val="003C410F"/>
    <w:rsid w:val="004A254C"/>
    <w:rsid w:val="00DF3F46"/>
    <w:rsid w:val="00E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8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47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8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47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12D299C92F6E57570DEF8E6C3BB63269CBB620ABFFDFBD32531B9F7476338B97083E0577E272C3B8A06079C7I81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2022-08-15T05:39:00Z</dcterms:created>
  <dcterms:modified xsi:type="dcterms:W3CDTF">2022-08-15T05:39:00Z</dcterms:modified>
</cp:coreProperties>
</file>